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A" w:rsidRDefault="00353DFA" w:rsidP="00353DF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жовтні</w:t>
      </w:r>
      <w:r w:rsidRPr="001A55EC">
        <w:rPr>
          <w:sz w:val="28"/>
          <w:szCs w:val="28"/>
        </w:rPr>
        <w:t>2016 року</w:t>
      </w:r>
      <w:r>
        <w:rPr>
          <w:sz w:val="28"/>
          <w:szCs w:val="28"/>
        </w:rPr>
        <w:t>.</w:t>
      </w:r>
    </w:p>
    <w:p w:rsidR="00353DFA" w:rsidRDefault="00353DFA" w:rsidP="00353DFA">
      <w:pPr>
        <w:ind w:firstLine="708"/>
        <w:jc w:val="center"/>
        <w:rPr>
          <w:sz w:val="28"/>
          <w:szCs w:val="28"/>
        </w:rPr>
      </w:pPr>
    </w:p>
    <w:p w:rsidR="00353DFA" w:rsidRPr="001A55EC" w:rsidRDefault="00353DFA" w:rsidP="00353DFA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353DFA" w:rsidRPr="001A55EC" w:rsidRDefault="00353DFA" w:rsidP="00353DFA">
      <w:pPr>
        <w:pStyle w:val="10"/>
        <w:jc w:val="both"/>
        <w:rPr>
          <w:rFonts w:ascii="Times New Roman" w:hAnsi="Times New Roman"/>
          <w:szCs w:val="28"/>
        </w:rPr>
      </w:pPr>
    </w:p>
    <w:p w:rsidR="00353DFA" w:rsidRPr="00980DEE" w:rsidRDefault="00353DFA" w:rsidP="00353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</w:t>
      </w:r>
      <w:r w:rsidRPr="00980DE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ПЕРАЛ</w:t>
      </w:r>
      <w:r w:rsidRPr="00980D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53DFA" w:rsidRPr="0064074A" w:rsidRDefault="00353DFA" w:rsidP="00353DFA">
      <w:pPr>
        <w:jc w:val="both"/>
        <w:rPr>
          <w:sz w:val="28"/>
          <w:szCs w:val="28"/>
        </w:rPr>
      </w:pPr>
    </w:p>
    <w:p w:rsidR="00353DFA" w:rsidRPr="001A55EC" w:rsidRDefault="00353DFA" w:rsidP="00353DFA">
      <w:pPr>
        <w:pStyle w:val="11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353DFA" w:rsidRPr="00A213F0" w:rsidRDefault="00353DFA" w:rsidP="00353DFA">
      <w:pPr>
        <w:pStyle w:val="1"/>
        <w:spacing w:after="0"/>
        <w:rPr>
          <w:sz w:val="28"/>
          <w:szCs w:val="28"/>
        </w:rPr>
      </w:pPr>
    </w:p>
    <w:p w:rsidR="00353DFA" w:rsidRDefault="00353DFA" w:rsidP="00353DFA">
      <w:pPr>
        <w:pStyle w:val="1"/>
        <w:spacing w:after="0"/>
        <w:jc w:val="both"/>
        <w:rPr>
          <w:sz w:val="28"/>
          <w:szCs w:val="28"/>
        </w:rPr>
      </w:pPr>
      <w:r w:rsidRPr="00980DEE">
        <w:rPr>
          <w:sz w:val="28"/>
          <w:szCs w:val="28"/>
        </w:rPr>
        <w:t xml:space="preserve">1. </w:t>
      </w:r>
      <w:r>
        <w:rPr>
          <w:sz w:val="28"/>
          <w:szCs w:val="28"/>
        </w:rPr>
        <w:t>Державне підприємство зовнішньоекономічної діяльності «Укрінтеренерго»;</w:t>
      </w:r>
    </w:p>
    <w:p w:rsidR="00353DFA" w:rsidRDefault="00353DFA" w:rsidP="00353DFA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Державне підприємство зовнішньоекономічної діяльності «Укрінтеренерго»;</w:t>
      </w:r>
    </w:p>
    <w:p w:rsidR="00353DFA" w:rsidRDefault="00353DFA" w:rsidP="00353DFA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«Шляхово-експлуатаційне управління по ремонту та утриманню автомобільних шляхів та споруд на них Подільського району м. Києва».</w:t>
      </w:r>
    </w:p>
    <w:p w:rsidR="0081504E" w:rsidRDefault="0081504E"/>
    <w:sectPr w:rsidR="0081504E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F8D"/>
    <w:multiLevelType w:val="multilevel"/>
    <w:tmpl w:val="C5F49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DFA"/>
    <w:rsid w:val="00065BF1"/>
    <w:rsid w:val="001B643A"/>
    <w:rsid w:val="00353DFA"/>
    <w:rsid w:val="003C0F21"/>
    <w:rsid w:val="00535262"/>
    <w:rsid w:val="005C4202"/>
    <w:rsid w:val="0081504E"/>
    <w:rsid w:val="009E2801"/>
    <w:rsid w:val="00BA7760"/>
    <w:rsid w:val="00C20F6B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FA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uiPriority w:val="99"/>
    <w:semiHidden/>
    <w:rsid w:val="00353DFA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Верхній колонтитул1"/>
    <w:basedOn w:val="a"/>
    <w:uiPriority w:val="99"/>
    <w:rsid w:val="00353DFA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paragraph" w:styleId="a3">
    <w:name w:val="List Paragraph"/>
    <w:basedOn w:val="a"/>
    <w:uiPriority w:val="99"/>
    <w:qFormat/>
    <w:rsid w:val="00353DFA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1">
    <w:name w:val="Нижній колонтитул1"/>
    <w:basedOn w:val="a"/>
    <w:uiPriority w:val="99"/>
    <w:rsid w:val="00353DFA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2016-11-03T08:33:00Z</dcterms:created>
  <dcterms:modified xsi:type="dcterms:W3CDTF">2016-11-03T08:34:00Z</dcterms:modified>
</cp:coreProperties>
</file>